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EEACD" w14:textId="77777777" w:rsidR="00336CB7" w:rsidRPr="00373B5D" w:rsidRDefault="00336CB7" w:rsidP="00336CB7">
      <w:pPr>
        <w:rPr>
          <w:b/>
          <w:bCs/>
          <w:sz w:val="18"/>
          <w:szCs w:val="18"/>
        </w:rPr>
      </w:pPr>
      <w:r w:rsidRPr="00373B5D">
        <w:rPr>
          <w:b/>
          <w:bCs/>
          <w:sz w:val="18"/>
          <w:szCs w:val="18"/>
        </w:rPr>
        <w:t>Lemurische Lightning-struck laserkristallen</w:t>
      </w:r>
    </w:p>
    <w:p w14:paraId="4D3F7ED1" w14:textId="77777777" w:rsidR="00373B5D" w:rsidRPr="00373B5D" w:rsidRDefault="00373B5D" w:rsidP="00373B5D">
      <w:pPr>
        <w:rPr>
          <w:sz w:val="17"/>
          <w:szCs w:val="17"/>
        </w:rPr>
      </w:pPr>
      <w:r w:rsidRPr="00373B5D">
        <w:rPr>
          <w:sz w:val="17"/>
          <w:szCs w:val="17"/>
        </w:rPr>
        <w:t>Dit zijn zeldzame kristallen. Ze komen uit een gebied, waar vaak onweer voorkomt. Als de bliksem in de berg inslaat, gaat er een intense elektrische lading door het kristal. Door het snel verhitten en afkoelen en ontladen van de enorme spanning ontstaat er een zigzag patroon op het kristal. Deze lasers bevatten informatie en kennis van de oude heling technieken van Lemurië en andere planeten. We hebben op dit moment exemplaren die een aantal jaren geleden gevonden zijn, deze zijn iets minder helder en hebben vaak wat inclusies. Deze exemplaren aarden wat makkelijker. We hebben nu eind 2020 weer nieuwe binnen gekregen. Deze nieuwe zijn heel helder en bevatten een energie van ‘de leegte’, de energie van de oorsprong, net zoals het in Lemurië was, zo heerlijk licht, zonder zorgen, zonder pijnen. Deze kristallen zetten ons weer in deze energie. Als een bliksemflits van helder licht gaan ze door je heen. Je word aangetrokken door het kristal dat op dit moment bij je past. Het Lemurische Lightning-stuck kristal initieert je als het ware weer met je oorspronkelijke blauwdruk, in het Nu, in je lichaam. We kunnen deze energie in deze tijd gaan leven, dus niet alleen maar in een verlichte staat ‘zijn’, maar deze te leven. Dus niet b.v. de hele week aan het werk zijn en pas in het weekeinde genieten of je dan pas fijn en vrij voelen, maar dit ook tijdens je werk te voelen, dat is wat deze Lemurische lightning kristallen ons kunnen brengen. Deze kristallen kunnen door hun vorm energie projecteren als een laser, waardoor ze een fantastisch helings instrument zijn. Ook maken ze het makkelijker om in contact te komen met je hogere delen en buitenaardsen. Dit is een kristal van transformatie en dus heel goed voor mensen die moeite hebben met de overgang van de fysieke naar de spirituele wereld. Deze kristallen kunnen ook behulpzaam zijn de heftige veranderingen die op aarde gaande zijn en helpen om te herstellen van shock en trauma. Ze brengen ons in een flits de energie van liefde. Deze kristallen bevatten de energie van de bliksem en zijn daardoor ook een krachtig sjamaans hulpmiddel. Op je hartchakra gericht kan het door zijn bliksemkracht verloren kind- of zielsdelen terughalen. Ook zielsdelen die zijn achtergebleven bij teleurstelling, trauma of traumatische dood, waardoor een ziel ergens vast zit kunnen losgemaakt worden. Deze kristallen openen gesloten deuren van je ziel en helpen je om intuïtief antwoorden op vragen te krijgen, voorbij ego en intellect. Deze kristallen helpen onze trilling te verhogen, te herinneren wie we in werkelijkheid zijn, om in contact te komen met je ware ziel. Ze wijzen je de weg en verhelderen je pad. Dit is een prachtig ascensie kristal.</w:t>
      </w:r>
    </w:p>
    <w:p w14:paraId="6A702CF4" w14:textId="77777777" w:rsidR="00336CB7" w:rsidRPr="00373B5D" w:rsidRDefault="00336CB7" w:rsidP="00336CB7">
      <w:pPr>
        <w:rPr>
          <w:sz w:val="17"/>
          <w:szCs w:val="17"/>
        </w:rPr>
      </w:pPr>
      <w:r w:rsidRPr="00373B5D">
        <w:rPr>
          <w:sz w:val="17"/>
          <w:szCs w:val="17"/>
        </w:rPr>
        <w:t>www.lichtpuntjekristallen.nl</w:t>
      </w:r>
    </w:p>
    <w:p w14:paraId="0BE9A57E" w14:textId="77777777" w:rsidR="00336CB7" w:rsidRPr="00373B5D" w:rsidRDefault="00336CB7" w:rsidP="00336CB7">
      <w:pPr>
        <w:rPr>
          <w:sz w:val="17"/>
          <w:szCs w:val="17"/>
        </w:rPr>
      </w:pPr>
    </w:p>
    <w:p w14:paraId="1D7E880D" w14:textId="77777777" w:rsidR="00336CB7" w:rsidRPr="00373B5D" w:rsidRDefault="00336CB7" w:rsidP="00336CB7">
      <w:pPr>
        <w:rPr>
          <w:b/>
          <w:bCs/>
          <w:sz w:val="18"/>
          <w:szCs w:val="18"/>
        </w:rPr>
      </w:pPr>
      <w:r w:rsidRPr="00373B5D">
        <w:rPr>
          <w:b/>
          <w:bCs/>
          <w:sz w:val="18"/>
          <w:szCs w:val="18"/>
        </w:rPr>
        <w:t>Lemurische Lightning-struck laserkristallen</w:t>
      </w:r>
    </w:p>
    <w:p w14:paraId="17F0F48A" w14:textId="77777777" w:rsidR="00373B5D" w:rsidRPr="00373B5D" w:rsidRDefault="00373B5D" w:rsidP="00373B5D">
      <w:pPr>
        <w:rPr>
          <w:sz w:val="17"/>
          <w:szCs w:val="17"/>
        </w:rPr>
      </w:pPr>
      <w:r w:rsidRPr="00373B5D">
        <w:rPr>
          <w:sz w:val="17"/>
          <w:szCs w:val="17"/>
        </w:rPr>
        <w:t>Dit zijn zeldzame kristallen. Ze komen uit een gebied, waar vaak onweer voorkomt. Als de bliksem in de berg inslaat, gaat er een intense elektrische lading door het kristal. Door het snel verhitten en afkoelen en ontladen van de enorme spanning ontstaat er een zigzag patroon op het kristal. Deze lasers bevatten informatie en kennis van de oude heling technieken van Lemurië en andere planeten. We hebben op dit moment exemplaren die een aantal jaren geleden gevonden zijn, deze zijn iets minder helder en hebben vaak wat inclusies. Deze exemplaren aarden wat makkelijker. We hebben nu eind 2020 weer nieuwe binnen gekregen. Deze nieuwe zijn heel helder en bevatten een energie van ‘de leegte’, de energie van de oorsprong, net zoals het in Lemurië was, zo heerlijk licht, zonder zorgen, zonder pijnen. Deze kristallen zetten ons weer in deze energie. Als een bliksemflits van helder licht gaan ze door je heen. Je word aangetrokken door het kristal dat op dit moment bij je past. Het Lemurische Lightning-stuck kristal initieert je als het ware weer met je oorspronkelijke blauwdruk, in het Nu, in je lichaam. We kunnen deze energie in deze tijd gaan leven, dus niet alleen maar in een verlichte staat ‘zijn’, maar deze te leven. Dus niet b.v. de hele week aan het werk zijn en pas in het weekeinde genieten of je dan pas fijn en vrij voelen, maar dit ook tijdens je werk te voelen, dat is wat deze Lemurische lightning kristallen ons kunnen brengen. Deze kristallen kunnen door hun vorm energie projecteren als een laser, waardoor ze een fantastisch helings instrument zijn. Ook maken ze het makkelijker om in contact te komen met je hogere delen en buitenaardsen. Dit is een kristal van transformatie en dus heel goed voor mensen die moeite hebben met de overgang van de fysieke naar de spirituele wereld. Deze kristallen kunnen ook behulpzaam zijn de heftige veranderingen die op aarde gaande zijn en helpen om te herstellen van shock en trauma. Ze brengen ons in een flits de energie van liefde. Deze kristallen bevatten de energie van de bliksem en zijn daardoor ook een krachtig sjamaans hulpmiddel. Op je hartchakra gericht kan het door zijn bliksemkracht verloren kind- of zielsdelen terughalen. Ook zielsdelen die zijn achtergebleven bij teleurstelling, trauma of traumatische dood, waardoor een ziel ergens vast zit kunnen losgemaakt worden. Deze kristallen openen gesloten deuren van je ziel en helpen je om intuïtief antwoorden op vragen te krijgen, voorbij ego en intellect. Deze kristallen helpen onze trilling te verhogen, te herinneren wie we in werkelijkheid zijn, om in contact te komen met je ware ziel. Ze wijzen je de weg en verhelderen je pad. Dit is een prachtig ascensie kristal.</w:t>
      </w:r>
    </w:p>
    <w:p w14:paraId="386F5FB8" w14:textId="77777777" w:rsidR="00336CB7" w:rsidRPr="00373B5D" w:rsidRDefault="00336CB7" w:rsidP="00336CB7">
      <w:pPr>
        <w:rPr>
          <w:sz w:val="17"/>
          <w:szCs w:val="17"/>
        </w:rPr>
      </w:pPr>
      <w:r w:rsidRPr="00373B5D">
        <w:rPr>
          <w:sz w:val="17"/>
          <w:szCs w:val="17"/>
        </w:rPr>
        <w:t>www.lichtpuntjekristallen.nl</w:t>
      </w:r>
    </w:p>
    <w:p w14:paraId="23B7D9CE" w14:textId="77777777" w:rsidR="00336CB7" w:rsidRPr="00373B5D" w:rsidRDefault="00336CB7">
      <w:pPr>
        <w:rPr>
          <w:sz w:val="17"/>
          <w:szCs w:val="17"/>
        </w:rPr>
      </w:pPr>
    </w:p>
    <w:p w14:paraId="5F2B8402" w14:textId="77777777" w:rsidR="00336CB7" w:rsidRPr="00373B5D" w:rsidRDefault="00336CB7" w:rsidP="00336CB7">
      <w:pPr>
        <w:rPr>
          <w:b/>
          <w:bCs/>
          <w:sz w:val="18"/>
          <w:szCs w:val="18"/>
        </w:rPr>
      </w:pPr>
      <w:r w:rsidRPr="00373B5D">
        <w:rPr>
          <w:b/>
          <w:bCs/>
          <w:sz w:val="18"/>
          <w:szCs w:val="18"/>
        </w:rPr>
        <w:t>Lemurische Lightning-struck laserkristallen</w:t>
      </w:r>
    </w:p>
    <w:p w14:paraId="70D8BDD2" w14:textId="2C89FB1B" w:rsidR="00336CB7" w:rsidRPr="00373B5D" w:rsidRDefault="00373B5D">
      <w:pPr>
        <w:rPr>
          <w:sz w:val="16"/>
          <w:szCs w:val="16"/>
        </w:rPr>
      </w:pPr>
      <w:r w:rsidRPr="00373B5D">
        <w:rPr>
          <w:sz w:val="17"/>
          <w:szCs w:val="17"/>
        </w:rPr>
        <w:t xml:space="preserve">Dit zijn zeldzame kristallen. Ze komen uit een gebied, waar vaak onweer voorkomt. Als de bliksem in de berg inslaat, gaat er een intense elektrische lading door het kristal. Door het snel verhitten en afkoelen en ontladen van de enorme spanning ontstaat er een zigzag patroon op het kristal. Deze lasers bevatten informatie en kennis van de oude heling technieken van Lemurië en andere planeten. We hebben op dit moment exemplaren die een aantal jaren geleden gevonden zijn, deze zijn iets minder helder en hebben vaak wat inclusies. Deze exemplaren aarden wat makkelijker. We hebben nu eind 2020 weer nieuwe binnen gekregen. Deze nieuwe zijn heel helder en bevatten een energie van ‘de leegte’, de energie van de oorsprong, net zoals het in Lemurië was, zo heerlijk licht, zonder zorgen, zonder pijnen. Deze kristallen zetten ons weer in deze energie. Als een bliksemflits van helder licht gaan ze door je heen. Je word aangetrokken door het kristal dat op dit moment bij je past. Het Lemurische Lightning-stuck kristal initieert je als het ware weer met je oorspronkelijke blauwdruk, in het Nu, in je lichaam. We kunnen deze energie in deze tijd gaan leven, dus niet alleen maar in een verlichte staat ‘zijn’, maar deze te leven. Dus niet b.v. de hele week aan het werk zijn en pas in het weekeinde genieten of je dan pas fijn en vrij voelen, maar dit ook tijdens je werk te voelen, dat is wat deze Lemurische lightning kristallen ons kunnen brengen. Deze kristallen kunnen door hun vorm energie projecteren als een laser, waardoor ze een fantastisch helings instrument zijn. Ook maken ze het makkelijker om in contact te komen met je hogere delen en buitenaardsen. Dit is een kristal van transformatie en dus heel goed voor mensen die moeite hebben met de overgang van de fysieke naar de spirituele wereld. Deze kristallen kunnen ook behulpzaam zijn de heftige veranderingen die op aarde gaande zijn en helpen om te herstellen van shock en trauma. Ze brengen ons in een flits de energie van liefde. Deze kristallen bevatten de energie van de bliksem en zijn daardoor ook een krachtig sjamaans hulpmiddel. Op je hartchakra gericht kan het door zijn bliksemkracht verloren kind- of zielsdelen terughalen. </w:t>
      </w:r>
      <w:r w:rsidRPr="00373B5D">
        <w:rPr>
          <w:sz w:val="16"/>
          <w:szCs w:val="16"/>
        </w:rPr>
        <w:t>Ook zielsdelen die zijn achtergebleven bij teleurstelling, trauma of traumatische dood, waardoor een ziel ergens vast zit kunnen losgemaakt worden. Deze kristallen openen gesloten deuren van je ziel en helpen je om intuïtief antwoorden op vragen te krijgen, voorbij ego en intellect. Deze kristallen helpen onze trilling te verhogen, te herinneren wie we in werkelijkheid zijn, om in contact te komen met je ware ziel. Ze wijzen je de weg en verhelderen je pad. Dit is een prachtig ascensie kristal.</w:t>
      </w:r>
      <w:r>
        <w:rPr>
          <w:sz w:val="16"/>
          <w:szCs w:val="16"/>
        </w:rPr>
        <w:t xml:space="preserve">                  </w:t>
      </w:r>
      <w:r w:rsidR="00336CB7" w:rsidRPr="00373B5D">
        <w:rPr>
          <w:sz w:val="16"/>
          <w:szCs w:val="16"/>
        </w:rPr>
        <w:t>www.lichtpuntjekristallen.nl</w:t>
      </w:r>
    </w:p>
    <w:sectPr w:rsidR="00336CB7" w:rsidRPr="00373B5D" w:rsidSect="00336CB7">
      <w:pgSz w:w="11900" w:h="16840"/>
      <w:pgMar w:top="454" w:right="454" w:bottom="454"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CB7"/>
    <w:rsid w:val="00172026"/>
    <w:rsid w:val="00336CB7"/>
    <w:rsid w:val="00373B5D"/>
    <w:rsid w:val="00380FB2"/>
    <w:rsid w:val="0058164C"/>
    <w:rsid w:val="007F6C79"/>
    <w:rsid w:val="00A65D82"/>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1C77363"/>
  <w15:docId w15:val="{22B8EDAE-BE05-DF4D-B439-9275E041B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6CB7"/>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1285</Words>
  <Characters>7071</Characters>
  <Application>Microsoft Office Word</Application>
  <DocSecurity>0</DocSecurity>
  <Lines>58</Lines>
  <Paragraphs>16</Paragraphs>
  <ScaleCrop>false</ScaleCrop>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2022-03-04T15:29:00Z</dcterms:created>
  <dcterms:modified xsi:type="dcterms:W3CDTF">2022-03-04T15:29:00Z</dcterms:modified>
</cp:coreProperties>
</file>