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EE775" w14:textId="77777777" w:rsidR="005F0196" w:rsidRPr="00C9024B" w:rsidRDefault="005F0196" w:rsidP="005F0196">
      <w:pPr>
        <w:rPr>
          <w:sz w:val="16"/>
          <w:szCs w:val="16"/>
        </w:rPr>
      </w:pPr>
      <w:r w:rsidRPr="00C9024B">
        <w:rPr>
          <w:sz w:val="16"/>
          <w:szCs w:val="16"/>
        </w:rPr>
        <w:t>Fluoriet</w:t>
      </w:r>
    </w:p>
    <w:p w14:paraId="69F260D2" w14:textId="77777777" w:rsidR="0060635D" w:rsidRPr="00C9024B" w:rsidRDefault="0060635D" w:rsidP="005F0196">
      <w:pPr>
        <w:rPr>
          <w:sz w:val="16"/>
          <w:szCs w:val="16"/>
        </w:rPr>
      </w:pPr>
      <w:r w:rsidRPr="00C9024B">
        <w:rPr>
          <w:sz w:val="16"/>
          <w:szCs w:val="16"/>
        </w:rPr>
        <w:t xml:space="preserve">Fluorieten vinden we in alle kleuren, vaak meerdere kleuren in een kristal en vaak in lagen, dit symboliseert allerlei innerlijke groeiprocessen op meerdere lagen. De steen werkt harmoniserend en </w:t>
      </w:r>
      <w:r w:rsidR="000F4FE3" w:rsidRPr="00C9024B">
        <w:rPr>
          <w:sz w:val="16"/>
          <w:szCs w:val="16"/>
        </w:rPr>
        <w:t>brengt</w:t>
      </w:r>
      <w:r w:rsidRPr="00C9024B">
        <w:rPr>
          <w:sz w:val="16"/>
          <w:szCs w:val="16"/>
        </w:rPr>
        <w:t xml:space="preserve"> je energie in balans.</w:t>
      </w:r>
    </w:p>
    <w:p w14:paraId="12795918" w14:textId="77777777" w:rsidR="005F0196" w:rsidRPr="00C9024B" w:rsidRDefault="0060635D" w:rsidP="005F0196">
      <w:pPr>
        <w:rPr>
          <w:sz w:val="16"/>
          <w:szCs w:val="16"/>
        </w:rPr>
      </w:pPr>
      <w:r w:rsidRPr="00C9024B">
        <w:rPr>
          <w:sz w:val="16"/>
          <w:szCs w:val="16"/>
        </w:rPr>
        <w:t>Deze steen b</w:t>
      </w:r>
      <w:r w:rsidR="005F0196" w:rsidRPr="00C9024B">
        <w:rPr>
          <w:sz w:val="16"/>
          <w:szCs w:val="16"/>
        </w:rPr>
        <w:t>iedt veel bescherming, vooral op psychisch niveau.</w:t>
      </w:r>
      <w:r w:rsidR="00066F4E" w:rsidRPr="00C9024B">
        <w:rPr>
          <w:sz w:val="16"/>
          <w:szCs w:val="16"/>
        </w:rPr>
        <w:t xml:space="preserve"> Fluoriet werkt met diverse lichtmeesters en galactische stralen samen, dit varieert per kristal en hangt met de kleur samen. Het transparante of witte brengt vooral hoger licht in je systeem. Het opent je bewustzijn. Het paarse werkt sterk openend op je hogere chakra’s, het blauwe brengt vooral diepe healing op je keel en schoudergebied en opent je kanalen naar lichtmeesters, gidsen en </w:t>
      </w:r>
      <w:r w:rsidR="000F4FE3" w:rsidRPr="00C9024B">
        <w:rPr>
          <w:sz w:val="16"/>
          <w:szCs w:val="16"/>
        </w:rPr>
        <w:t>engelen</w:t>
      </w:r>
      <w:r w:rsidR="00066F4E" w:rsidRPr="00C9024B">
        <w:rPr>
          <w:sz w:val="16"/>
          <w:szCs w:val="16"/>
        </w:rPr>
        <w:t>, maar ook naar je hartverbinding. Het groene is vooral werkzaam op je hartgebied, het gele is zeer krachtig voor de zonnevlecht en kan helpen om oude angsten of onzekerheden aan te pakken en uit te lijnen met goddelijk vertrouwen.</w:t>
      </w:r>
      <w:r w:rsidR="005F0196" w:rsidRPr="00C9024B">
        <w:rPr>
          <w:sz w:val="16"/>
          <w:szCs w:val="16"/>
        </w:rPr>
        <w:t xml:space="preserve"> Fluoriet reinigt en stabiliseert de aura en i</w:t>
      </w:r>
      <w:r w:rsidR="00066F4E" w:rsidRPr="00C9024B">
        <w:rPr>
          <w:sz w:val="16"/>
          <w:szCs w:val="16"/>
        </w:rPr>
        <w:t>s zeer effectief bij straling, v</w:t>
      </w:r>
      <w:r w:rsidR="005F0196" w:rsidRPr="00C9024B">
        <w:rPr>
          <w:sz w:val="16"/>
          <w:szCs w:val="16"/>
        </w:rPr>
        <w:t>erwijdert negativiteit en stress. Het aardt en inte</w:t>
      </w:r>
      <w:r w:rsidR="00066F4E" w:rsidRPr="00C9024B">
        <w:rPr>
          <w:sz w:val="16"/>
          <w:szCs w:val="16"/>
        </w:rPr>
        <w:t>greert spirituele energieën,</w:t>
      </w:r>
      <w:r w:rsidR="005F0196" w:rsidRPr="00C9024B">
        <w:rPr>
          <w:sz w:val="16"/>
          <w:szCs w:val="16"/>
        </w:rPr>
        <w:t xml:space="preserve"> lost vastgeroest gewoonten op, brengt onderdrukte gevoelens naar boven en ve</w:t>
      </w:r>
      <w:r w:rsidRPr="00C9024B">
        <w:rPr>
          <w:sz w:val="16"/>
          <w:szCs w:val="16"/>
        </w:rPr>
        <w:t>rgroot het zelfvertrouwen. De steen is be</w:t>
      </w:r>
      <w:r w:rsidR="00066F4E" w:rsidRPr="00C9024B">
        <w:rPr>
          <w:sz w:val="16"/>
          <w:szCs w:val="16"/>
        </w:rPr>
        <w:t>hulpzaam bij het studeren en werkt g</w:t>
      </w:r>
      <w:r w:rsidR="005F0196" w:rsidRPr="00C9024B">
        <w:rPr>
          <w:sz w:val="16"/>
          <w:szCs w:val="16"/>
        </w:rPr>
        <w:t>oed bij infecties, tanden, cellen, botten, als elixer zeer krachtig tegen virussen. Huid, slijmvliezen, puistjes, wonden, verkoudheid en griep. Verlicht bij artritis en reumatiek.</w:t>
      </w:r>
    </w:p>
    <w:p w14:paraId="545BAA69" w14:textId="77777777" w:rsidR="007E1B0F" w:rsidRPr="00C9024B" w:rsidRDefault="007E1B0F" w:rsidP="005F0196">
      <w:pPr>
        <w:rPr>
          <w:sz w:val="16"/>
          <w:szCs w:val="16"/>
        </w:rPr>
      </w:pPr>
      <w:r w:rsidRPr="00C9024B">
        <w:rPr>
          <w:sz w:val="16"/>
          <w:szCs w:val="16"/>
        </w:rPr>
        <w:t>www.lichtpuntjekristallen.nl</w:t>
      </w:r>
    </w:p>
    <w:p w14:paraId="5BA55CED" w14:textId="77777777" w:rsidR="00A6422D" w:rsidRPr="00C9024B" w:rsidRDefault="00A6422D">
      <w:pPr>
        <w:rPr>
          <w:sz w:val="16"/>
          <w:szCs w:val="16"/>
        </w:rPr>
      </w:pPr>
    </w:p>
    <w:p w14:paraId="71EAE7AE" w14:textId="77777777" w:rsidR="00991205" w:rsidRPr="00C9024B" w:rsidRDefault="00991205" w:rsidP="00991205">
      <w:pPr>
        <w:rPr>
          <w:sz w:val="16"/>
          <w:szCs w:val="16"/>
        </w:rPr>
      </w:pPr>
      <w:r w:rsidRPr="00C9024B">
        <w:rPr>
          <w:sz w:val="16"/>
          <w:szCs w:val="16"/>
        </w:rPr>
        <w:t>Fluoriet</w:t>
      </w:r>
    </w:p>
    <w:p w14:paraId="5BC6FA84" w14:textId="77777777" w:rsidR="00991205" w:rsidRPr="00C9024B" w:rsidRDefault="00991205" w:rsidP="00991205">
      <w:pPr>
        <w:rPr>
          <w:sz w:val="16"/>
          <w:szCs w:val="16"/>
        </w:rPr>
      </w:pPr>
      <w:r w:rsidRPr="00C9024B">
        <w:rPr>
          <w:sz w:val="16"/>
          <w:szCs w:val="16"/>
        </w:rPr>
        <w:t xml:space="preserve">Fluorieten vinden we in alle kleuren, vaak meerdere kleuren in een kristal en vaak in lagen, dit symboliseert allerlei innerlijke groeiprocessen op meerdere lagen. De steen werkt harmoniserend en </w:t>
      </w:r>
      <w:r w:rsidR="000F4FE3" w:rsidRPr="00C9024B">
        <w:rPr>
          <w:sz w:val="16"/>
          <w:szCs w:val="16"/>
        </w:rPr>
        <w:t>brengt</w:t>
      </w:r>
      <w:r w:rsidRPr="00C9024B">
        <w:rPr>
          <w:sz w:val="16"/>
          <w:szCs w:val="16"/>
        </w:rPr>
        <w:t xml:space="preserve"> je energie in balans.</w:t>
      </w:r>
    </w:p>
    <w:p w14:paraId="7B8580FA" w14:textId="77777777" w:rsidR="00991205" w:rsidRPr="00C9024B" w:rsidRDefault="00991205" w:rsidP="00991205">
      <w:pPr>
        <w:rPr>
          <w:sz w:val="16"/>
          <w:szCs w:val="16"/>
        </w:rPr>
      </w:pPr>
      <w:r w:rsidRPr="00C9024B">
        <w:rPr>
          <w:sz w:val="16"/>
          <w:szCs w:val="16"/>
        </w:rPr>
        <w:t xml:space="preserve">Deze steen biedt veel bescherming, vooral op psychisch niveau. Fluoriet werkt met diverse lichtmeesters en galactische stralen samen, dit varieert per kristal en hangt met de kleur samen. Het transparante of witte brengt vooral hoger licht in je systeem. Het opent je bewustzijn. Het paarse werkt sterk openend op je hogere chakra’s, het blauwe brengt vooral diepe healing op je keel en schoudergebied en opent je kanalen naar lichtmeesters, gidsen en </w:t>
      </w:r>
      <w:r w:rsidR="000F4FE3" w:rsidRPr="00C9024B">
        <w:rPr>
          <w:sz w:val="16"/>
          <w:szCs w:val="16"/>
        </w:rPr>
        <w:t>engelen</w:t>
      </w:r>
      <w:r w:rsidRPr="00C9024B">
        <w:rPr>
          <w:sz w:val="16"/>
          <w:szCs w:val="16"/>
        </w:rPr>
        <w:t>, maar ook naar je hartverbinding. Het groene is vooral werkzaam op je hartgebied, het gele is zeer krachtig voor de zonnevlecht en kan helpen om oude angsten of onzekerheden aan te pakken en uit te lijnen met goddelijk vertrouwen. Fluoriet reinigt en stabiliseert de aura en is zeer effectief bij straling, verwijdert negativiteit en stress. Het aardt en integreert spirituele energieën, lost vastgeroest gewoonten op, brengt onderdrukte gevoelens naar boven en vergroot het zelfvertrouwen. De steen is behulpzaam bij het studeren en werkt goed bij infecties, tanden, cellen, botten, als elixer zeer krachtig tegen virussen. Huid, slijmvliezen, puistjes, wonden, verkoudheid en griep. Verlicht bij artritis en reumatiek.</w:t>
      </w:r>
    </w:p>
    <w:p w14:paraId="4BB1EDA8" w14:textId="77777777" w:rsidR="007E1B0F" w:rsidRPr="00C9024B" w:rsidRDefault="007E1B0F" w:rsidP="00991205">
      <w:pPr>
        <w:rPr>
          <w:sz w:val="16"/>
          <w:szCs w:val="16"/>
        </w:rPr>
      </w:pPr>
      <w:r w:rsidRPr="00C9024B">
        <w:rPr>
          <w:sz w:val="16"/>
          <w:szCs w:val="16"/>
        </w:rPr>
        <w:t>www.lichtpuntjekristallen.nl</w:t>
      </w:r>
    </w:p>
    <w:p w14:paraId="03F7232C" w14:textId="77777777" w:rsidR="00991205" w:rsidRPr="00C9024B" w:rsidRDefault="00991205" w:rsidP="00991205">
      <w:pPr>
        <w:rPr>
          <w:sz w:val="16"/>
          <w:szCs w:val="16"/>
        </w:rPr>
      </w:pPr>
    </w:p>
    <w:p w14:paraId="3B0CF9FE" w14:textId="77777777" w:rsidR="00991205" w:rsidRPr="00C9024B" w:rsidRDefault="00991205" w:rsidP="00991205">
      <w:pPr>
        <w:rPr>
          <w:sz w:val="16"/>
          <w:szCs w:val="16"/>
        </w:rPr>
      </w:pPr>
      <w:r w:rsidRPr="00C9024B">
        <w:rPr>
          <w:sz w:val="16"/>
          <w:szCs w:val="16"/>
        </w:rPr>
        <w:t>Fluoriet</w:t>
      </w:r>
    </w:p>
    <w:p w14:paraId="7BDF6926" w14:textId="77777777" w:rsidR="00991205" w:rsidRPr="00C9024B" w:rsidRDefault="00991205" w:rsidP="00991205">
      <w:pPr>
        <w:rPr>
          <w:sz w:val="16"/>
          <w:szCs w:val="16"/>
        </w:rPr>
      </w:pPr>
      <w:r w:rsidRPr="00C9024B">
        <w:rPr>
          <w:sz w:val="16"/>
          <w:szCs w:val="16"/>
        </w:rPr>
        <w:t xml:space="preserve">Fluorieten vinden we in alle kleuren, vaak meerdere kleuren in een kristal en vaak in lagen, dit symboliseert allerlei innerlijke groeiprocessen op meerdere lagen. De steen werkt harmoniserend en </w:t>
      </w:r>
      <w:r w:rsidR="000F4FE3" w:rsidRPr="00C9024B">
        <w:rPr>
          <w:sz w:val="16"/>
          <w:szCs w:val="16"/>
        </w:rPr>
        <w:t>brengt</w:t>
      </w:r>
      <w:r w:rsidRPr="00C9024B">
        <w:rPr>
          <w:sz w:val="16"/>
          <w:szCs w:val="16"/>
        </w:rPr>
        <w:t xml:space="preserve"> je energie in balans.</w:t>
      </w:r>
    </w:p>
    <w:p w14:paraId="44D1DBE1" w14:textId="77777777" w:rsidR="00991205" w:rsidRPr="00C9024B" w:rsidRDefault="00991205" w:rsidP="00991205">
      <w:pPr>
        <w:rPr>
          <w:sz w:val="16"/>
          <w:szCs w:val="16"/>
        </w:rPr>
      </w:pPr>
      <w:r w:rsidRPr="00C9024B">
        <w:rPr>
          <w:sz w:val="16"/>
          <w:szCs w:val="16"/>
        </w:rPr>
        <w:t xml:space="preserve">Deze steen biedt veel bescherming, vooral op psychisch niveau. Fluoriet werkt met diverse lichtmeesters en galactische stralen samen, dit varieert per kristal en hangt met de kleur samen. Het transparante of witte brengt vooral hoger licht in je systeem. Het opent je bewustzijn. Het paarse werkt sterk openend op je hogere chakra’s, het blauwe brengt vooral diepe healing op je keel en schoudergebied en opent je kanalen naar lichtmeesters, gidsen en </w:t>
      </w:r>
      <w:r w:rsidR="000F4FE3" w:rsidRPr="00C9024B">
        <w:rPr>
          <w:sz w:val="16"/>
          <w:szCs w:val="16"/>
        </w:rPr>
        <w:t>engelen</w:t>
      </w:r>
      <w:r w:rsidRPr="00C9024B">
        <w:rPr>
          <w:sz w:val="16"/>
          <w:szCs w:val="16"/>
        </w:rPr>
        <w:t>, maar ook naar je hartverbinding. Het groene is vooral werkzaam op je hartgebied, het gele is zeer krachtig voor de zonnevlecht en kan helpen om oude angsten of onzekerheden aan te pakken en uit te lijnen met goddelijk vertrouwen. Fluoriet reinigt en stabiliseert de aura en is zeer effectief bij straling, verwijdert negativiteit en stress. Het aardt en integreert spirituele energieën, lost vastgeroest gewoonten op, brengt onderdrukte gevoelens naar boven en vergroot het zelfvertrouwen. De steen is behulpzaam bij het studeren en werkt goed bij infecties, tanden, cellen, botten, als elixer zeer krachtig tegen virussen. Huid, slijmvliezen, puistjes, wonden, verkoudheid en griep. Verlicht bij artritis en reumatiek.</w:t>
      </w:r>
    </w:p>
    <w:p w14:paraId="41ED10FE" w14:textId="77777777" w:rsidR="00991205" w:rsidRPr="00C9024B" w:rsidRDefault="007E1B0F" w:rsidP="00991205">
      <w:pPr>
        <w:rPr>
          <w:sz w:val="16"/>
          <w:szCs w:val="16"/>
        </w:rPr>
      </w:pPr>
      <w:r w:rsidRPr="00C9024B">
        <w:rPr>
          <w:sz w:val="16"/>
          <w:szCs w:val="16"/>
        </w:rPr>
        <w:t>www.lichtpuntjekristallen.nl</w:t>
      </w:r>
    </w:p>
    <w:p w14:paraId="3EB1BA56" w14:textId="77777777" w:rsidR="006E5572" w:rsidRPr="00C9024B" w:rsidRDefault="006E5572" w:rsidP="00991205">
      <w:pPr>
        <w:rPr>
          <w:sz w:val="16"/>
          <w:szCs w:val="16"/>
        </w:rPr>
      </w:pPr>
    </w:p>
    <w:p w14:paraId="43465BD2" w14:textId="77777777" w:rsidR="006E5572" w:rsidRPr="00C9024B" w:rsidRDefault="006E5572" w:rsidP="006E5572">
      <w:pPr>
        <w:rPr>
          <w:sz w:val="16"/>
          <w:szCs w:val="16"/>
        </w:rPr>
      </w:pPr>
      <w:r w:rsidRPr="00C9024B">
        <w:rPr>
          <w:sz w:val="16"/>
          <w:szCs w:val="16"/>
        </w:rPr>
        <w:t>Fluoriet</w:t>
      </w:r>
    </w:p>
    <w:p w14:paraId="7D3D5450" w14:textId="77777777" w:rsidR="006E5572" w:rsidRPr="00C9024B" w:rsidRDefault="006E5572" w:rsidP="006E5572">
      <w:pPr>
        <w:rPr>
          <w:sz w:val="16"/>
          <w:szCs w:val="16"/>
        </w:rPr>
      </w:pPr>
      <w:r w:rsidRPr="00C9024B">
        <w:rPr>
          <w:sz w:val="16"/>
          <w:szCs w:val="16"/>
        </w:rPr>
        <w:t>Fluorieten vinden we in alle kleuren, vaak meerdere kleuren in een kristal en vaak in lagen, dit symboliseert allerlei innerlijke groeiprocessen op meerdere lagen. De steen werkt harmoniserend en brengt je energie in balans.</w:t>
      </w:r>
    </w:p>
    <w:p w14:paraId="34D876C7" w14:textId="77777777" w:rsidR="006E5572" w:rsidRPr="00C9024B" w:rsidRDefault="006E5572" w:rsidP="006E5572">
      <w:pPr>
        <w:rPr>
          <w:sz w:val="16"/>
          <w:szCs w:val="16"/>
        </w:rPr>
      </w:pPr>
      <w:r w:rsidRPr="00C9024B">
        <w:rPr>
          <w:sz w:val="16"/>
          <w:szCs w:val="16"/>
        </w:rPr>
        <w:t>Deze steen biedt veel bescherming, vooral op psychisch niveau. Fluoriet werkt met diverse lichtmeesters en galactische stralen samen, dit varieert per kristal en hangt met de kleur samen. Het transparante of witte brengt vooral hoger licht in je systeem. Het opent je bewustzijn. Het paarse werkt sterk openend op je hogere chakra’s, het blauwe brengt vooral diepe healing op je keel en schoudergebied en opent je kanalen naar lichtmeesters, gidsen en engelen, maar ook naar je hartverbinding. Het groene is vooral werkzaam op je hartgebied, het gele is zeer krachtig voor de zonnevlecht en kan helpen om oude angsten of onzekerheden aan te pakken en uit te lijnen met goddelijk vertrouwen. Fluoriet reinigt en stabiliseert de aura en is zeer effectief bij straling, verwijdert negativiteit en stress. Het aardt en integreert spirituele energieën, lost vastgeroest gewoonten op, brengt onderdrukte gevoelens naar boven en vergroot het zelfvertrouwen. De steen is behulpzaam bij het studeren en werkt goed bij infecties, tanden, cellen, botten, als elixer zeer krachtig tegen virussen. Huid, slijmvliezen, puistjes, wonden, verkoudheid en griep. Verlicht bij artritis en reumatiek.</w:t>
      </w:r>
    </w:p>
    <w:p w14:paraId="6F51718E" w14:textId="77777777" w:rsidR="006E5572" w:rsidRPr="00C9024B" w:rsidRDefault="006E5572" w:rsidP="00991205">
      <w:pPr>
        <w:rPr>
          <w:sz w:val="16"/>
          <w:szCs w:val="16"/>
        </w:rPr>
      </w:pPr>
      <w:r w:rsidRPr="00C9024B">
        <w:rPr>
          <w:sz w:val="16"/>
          <w:szCs w:val="16"/>
        </w:rPr>
        <w:t>www.lichtpuntjekristallen.nl</w:t>
      </w:r>
    </w:p>
    <w:p w14:paraId="227E3672" w14:textId="77777777" w:rsidR="00C9024B" w:rsidRPr="00C9024B" w:rsidRDefault="00C9024B" w:rsidP="00991205">
      <w:pPr>
        <w:rPr>
          <w:sz w:val="16"/>
          <w:szCs w:val="16"/>
        </w:rPr>
      </w:pPr>
    </w:p>
    <w:p w14:paraId="5EFB6F94" w14:textId="77777777" w:rsidR="00C9024B" w:rsidRPr="00C9024B" w:rsidRDefault="00C9024B" w:rsidP="00C9024B">
      <w:pPr>
        <w:rPr>
          <w:sz w:val="16"/>
          <w:szCs w:val="16"/>
        </w:rPr>
      </w:pPr>
      <w:r w:rsidRPr="00C9024B">
        <w:rPr>
          <w:sz w:val="16"/>
          <w:szCs w:val="16"/>
        </w:rPr>
        <w:t>Fluoriet</w:t>
      </w:r>
    </w:p>
    <w:p w14:paraId="6EF47B7F" w14:textId="77777777" w:rsidR="00C9024B" w:rsidRPr="00C9024B" w:rsidRDefault="00C9024B" w:rsidP="00C9024B">
      <w:pPr>
        <w:rPr>
          <w:sz w:val="16"/>
          <w:szCs w:val="16"/>
        </w:rPr>
      </w:pPr>
      <w:r w:rsidRPr="00C9024B">
        <w:rPr>
          <w:sz w:val="16"/>
          <w:szCs w:val="16"/>
        </w:rPr>
        <w:t>Fluorieten vinden we in alle kleuren, vaak meerdere kleuren in een kristal en vaak in lagen, dit symboliseert allerlei innerlijke groeiprocessen op meerdere lagen. De steen werkt harmoniserend en brengt je energie in balans.</w:t>
      </w:r>
    </w:p>
    <w:p w14:paraId="3432A535" w14:textId="77777777" w:rsidR="00C9024B" w:rsidRPr="00C9024B" w:rsidRDefault="00C9024B" w:rsidP="00C9024B">
      <w:pPr>
        <w:rPr>
          <w:sz w:val="16"/>
          <w:szCs w:val="16"/>
        </w:rPr>
      </w:pPr>
      <w:r w:rsidRPr="00C9024B">
        <w:rPr>
          <w:sz w:val="16"/>
          <w:szCs w:val="16"/>
        </w:rPr>
        <w:t>Deze steen biedt veel bescherming, vooral op psychisch niveau. Fluoriet werkt met diverse lichtmeesters en galactische stralen samen, dit varieert per kristal en hangt met de kleur samen. Het transparante of witte brengt vooral hoger licht in je systeem. Het opent je bewustzijn. Het paarse werkt sterk openend op je hogere chakra’s, het blauwe brengt vooral diepe healing op je keel en schoudergebied en opent je kanalen naar lichtmeesters, gidsen en engelen, maar ook naar je hartverbinding. Het groene is vooral werkzaam op je hartgebied, het gele is zeer krachtig voor de zonnevlecht en kan helpen om oude angsten of onzekerheden aan te pakken en uit te lijnen met goddelijk vertrouwen. Fluoriet reinigt en stabiliseert de aura en is zeer effectief bij straling, verwijdert negativiteit en stress. Het aardt en integreert spirituele energieën, lost vastgeroest gewoonten op, brengt onderdrukte gevoelens naar boven en vergroot het zelfvertrouwen. De steen is behulpzaam bij het studeren en werkt goed bij infecties, tanden, cellen, botten, als elixer zeer krachtig tegen virussen. Huid, slijmvliezen, puistjes, wonden, verkoudheid en griep. Verlicht bij artritis en reumatiek.</w:t>
      </w:r>
    </w:p>
    <w:p w14:paraId="15F8B5A7" w14:textId="77777777" w:rsidR="00C9024B" w:rsidRPr="00C9024B" w:rsidRDefault="00C9024B" w:rsidP="00991205">
      <w:pPr>
        <w:rPr>
          <w:sz w:val="16"/>
          <w:szCs w:val="16"/>
        </w:rPr>
      </w:pPr>
      <w:r w:rsidRPr="00C9024B">
        <w:rPr>
          <w:sz w:val="16"/>
          <w:szCs w:val="16"/>
        </w:rPr>
        <w:t>www.lichtpuntjekristallen.nl</w:t>
      </w:r>
    </w:p>
    <w:sectPr w:rsidR="00C9024B" w:rsidRPr="00C9024B" w:rsidSect="00C9024B">
      <w:pgSz w:w="11906" w:h="16838"/>
      <w:pgMar w:top="624" w:right="567" w:bottom="816"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FAC58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66F4E"/>
    <w:rsid w:val="000F4FE3"/>
    <w:rsid w:val="002E6A0A"/>
    <w:rsid w:val="003A5C29"/>
    <w:rsid w:val="005F0196"/>
    <w:rsid w:val="0060635D"/>
    <w:rsid w:val="00651607"/>
    <w:rsid w:val="006E5572"/>
    <w:rsid w:val="007E1B0F"/>
    <w:rsid w:val="00991205"/>
    <w:rsid w:val="00A6422D"/>
    <w:rsid w:val="00B80C5A"/>
    <w:rsid w:val="00C9024B"/>
    <w:rsid w:val="00D77812"/>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3E611E"/>
  <w14:defaultImageDpi w14:val="300"/>
  <w15:chartTrackingRefBased/>
  <w15:docId w15:val="{033973D3-0A5F-F14E-B111-8ECC5E222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Standaard">
    <w:name w:val="Normal"/>
    <w:qFormat/>
    <w:rsid w:val="005F0196"/>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7E1B0F"/>
    <w:rPr>
      <w:color w:val="0000FF"/>
      <w:u w:val="single"/>
    </w:rPr>
  </w:style>
  <w:style w:type="character" w:styleId="Onopgelostemelding">
    <w:name w:val="Unresolved Mention"/>
    <w:uiPriority w:val="47"/>
    <w:rsid w:val="00C902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1111</Words>
  <Characters>6113</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Fluoriet</vt:lpstr>
    </vt:vector>
  </TitlesOfParts>
  <Company/>
  <LinksUpToDate>false</LinksUpToDate>
  <CharactersWithSpaces>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Fluoriet</dc:title>
  <dc:subject/>
  <dc:creator>Ruud van Well</dc:creator>
  <cp:keywords/>
  <dc:description/>
  <cp:lastModifiedBy>Cyrille van Vliet</cp:lastModifiedBy>
  <cp:revision>2</cp:revision>
  <cp:lastPrinted>2018-06-02T08:55:00Z</cp:lastPrinted>
  <dcterms:created xsi:type="dcterms:W3CDTF">2021-12-12T16:01:00Z</dcterms:created>
  <dcterms:modified xsi:type="dcterms:W3CDTF">2021-12-12T16:01:00Z</dcterms:modified>
</cp:coreProperties>
</file>